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403" w14:textId="6A2897D1" w:rsidR="00275093" w:rsidRDefault="008F126A"/>
    <w:p w14:paraId="32551514" w14:textId="0516662D" w:rsidR="008302F8" w:rsidRDefault="008302F8"/>
    <w:p w14:paraId="6215BC6E" w14:textId="477CDC15" w:rsidR="00C35365" w:rsidRDefault="008302F8">
      <w:pPr>
        <w:rPr>
          <w:sz w:val="30"/>
          <w:szCs w:val="30"/>
        </w:rPr>
      </w:pPr>
      <w:r w:rsidRPr="008302F8">
        <w:rPr>
          <w:sz w:val="30"/>
          <w:szCs w:val="30"/>
        </w:rPr>
        <w:t xml:space="preserve">Im Morgengrauen wurden die Deckenplatten für das Café geliefert. Per Fernbedienten Kran wurden die schweren Platten durch das Fenster gehievt. </w:t>
      </w:r>
      <w:r>
        <w:rPr>
          <w:sz w:val="30"/>
          <w:szCs w:val="30"/>
        </w:rPr>
        <w:t>Sobald die Platten im innere</w:t>
      </w:r>
      <w:r w:rsidR="002E3E0B">
        <w:rPr>
          <w:sz w:val="30"/>
          <w:szCs w:val="30"/>
        </w:rPr>
        <w:t>n</w:t>
      </w:r>
      <w:r>
        <w:rPr>
          <w:sz w:val="30"/>
          <w:szCs w:val="30"/>
        </w:rPr>
        <w:t xml:space="preserve"> verstaut waren, wurde der LKW </w:t>
      </w:r>
      <w:r w:rsidR="002E3E0B">
        <w:rPr>
          <w:sz w:val="30"/>
          <w:szCs w:val="30"/>
        </w:rPr>
        <w:t>beiseitegesetzt</w:t>
      </w:r>
      <w:r>
        <w:rPr>
          <w:sz w:val="30"/>
          <w:szCs w:val="30"/>
        </w:rPr>
        <w:t xml:space="preserve"> und die </w:t>
      </w:r>
      <w:r w:rsidR="00D45740">
        <w:rPr>
          <w:sz w:val="30"/>
          <w:szCs w:val="30"/>
        </w:rPr>
        <w:t>Mitarbeiter,</w:t>
      </w:r>
      <w:r>
        <w:rPr>
          <w:sz w:val="30"/>
          <w:szCs w:val="30"/>
        </w:rPr>
        <w:t xml:space="preserve"> die vorhin noch mit schwerem Gerät </w:t>
      </w:r>
      <w:r w:rsidR="00C35365">
        <w:rPr>
          <w:sz w:val="30"/>
          <w:szCs w:val="30"/>
        </w:rPr>
        <w:t>hantierten,</w:t>
      </w:r>
      <w:r w:rsidR="002E3E0B">
        <w:rPr>
          <w:sz w:val="30"/>
          <w:szCs w:val="30"/>
        </w:rPr>
        <w:t xml:space="preserve"> verbauten die Platten Meter um Meter.  </w:t>
      </w:r>
      <w:r w:rsidR="00C35365">
        <w:rPr>
          <w:sz w:val="30"/>
          <w:szCs w:val="30"/>
        </w:rPr>
        <w:t xml:space="preserve">Danach wurde das ganze zu einer glatten Oberfläche verputzt, hierbei konnten wir Fachmänner bei Ihrer Arbeit sehen. Wir warten jetzt auf die weiteren Gewerke…………………… </w:t>
      </w:r>
      <w:r w:rsidR="00C35365">
        <w:rPr>
          <w:noProof/>
        </w:rPr>
        <w:drawing>
          <wp:inline distT="0" distB="0" distL="0" distR="0" wp14:anchorId="0E4BFEF8" wp14:editId="6C584A80">
            <wp:extent cx="5760720" cy="3865245"/>
            <wp:effectExtent l="0" t="0" r="0" b="1905"/>
            <wp:docPr id="1" name="Grafik 1" descr="Ein Bild, das Gebäude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Fens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8D8F" w14:textId="6C3830FE" w:rsidR="00C35365" w:rsidRDefault="00C35365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26BC88B" wp14:editId="53A496C0">
            <wp:extent cx="5760720" cy="3865245"/>
            <wp:effectExtent l="0" t="0" r="0" b="1905"/>
            <wp:docPr id="2" name="Grafik 2" descr="Ein Bild, das drinnen, Wand, Fenster,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Wand, Fenster, R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7A08" w14:textId="0204CF41" w:rsidR="00C35365" w:rsidRPr="008302F8" w:rsidRDefault="00C35365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09DFE60E" wp14:editId="4FC3467E">
            <wp:extent cx="5760720" cy="3865245"/>
            <wp:effectExtent l="0" t="0" r="0" b="1905"/>
            <wp:docPr id="3" name="Grafik 3" descr="Ein Bild, das Decke,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ecke, drinnen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365" w:rsidRPr="00830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E8"/>
    <w:rsid w:val="00216C62"/>
    <w:rsid w:val="002E3E0B"/>
    <w:rsid w:val="00752638"/>
    <w:rsid w:val="008302F8"/>
    <w:rsid w:val="00831939"/>
    <w:rsid w:val="008F126A"/>
    <w:rsid w:val="00C35365"/>
    <w:rsid w:val="00D45740"/>
    <w:rsid w:val="00E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3FEC"/>
  <w15:chartTrackingRefBased/>
  <w15:docId w15:val="{6B7BC713-CF71-4720-843A-30146F06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02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02F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Holz, Andrea</dc:creator>
  <cp:keywords/>
  <dc:description/>
  <cp:lastModifiedBy>Holz, Andrea</cp:lastModifiedBy>
  <cp:revision>2</cp:revision>
  <cp:lastPrinted>2022-02-14T14:50:00Z</cp:lastPrinted>
  <dcterms:created xsi:type="dcterms:W3CDTF">2022-02-14T08:41:00Z</dcterms:created>
  <dcterms:modified xsi:type="dcterms:W3CDTF">2022-02-23T07:48:00Z</dcterms:modified>
</cp:coreProperties>
</file>